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A" w:rsidRDefault="000E4E79">
      <w:r>
        <w:t>Reading list.</w:t>
      </w:r>
    </w:p>
    <w:p w:rsidR="000E4E79" w:rsidRDefault="000E4E79"/>
    <w:p w:rsidR="000E4E79" w:rsidRDefault="000E4E79">
      <w:r>
        <w:t xml:space="preserve">I have split these titles into three areas. </w:t>
      </w:r>
    </w:p>
    <w:p w:rsidR="000E4E79" w:rsidRDefault="000E4E79">
      <w:r>
        <w:t>The first section contains more challenging books.</w:t>
      </w:r>
    </w:p>
    <w:p w:rsidR="000E4E79" w:rsidRDefault="000E4E79"/>
    <w:p w:rsidR="000E4E79" w:rsidRDefault="000E4E79">
      <w:r>
        <w:t xml:space="preserve">The Enchanted Wood by Enid </w:t>
      </w:r>
      <w:proofErr w:type="spellStart"/>
      <w:r>
        <w:t>Blyton</w:t>
      </w:r>
      <w:proofErr w:type="spellEnd"/>
    </w:p>
    <w:p w:rsidR="000E4E79" w:rsidRDefault="000E4E79">
      <w:r>
        <w:t>Charlotte's Web by E.B. White</w:t>
      </w:r>
    </w:p>
    <w:p w:rsidR="000E4E79" w:rsidRDefault="000E4E79">
      <w:r>
        <w:t xml:space="preserve">Matilda by </w:t>
      </w:r>
      <w:proofErr w:type="spellStart"/>
      <w:r>
        <w:t>Roald</w:t>
      </w:r>
      <w:proofErr w:type="spellEnd"/>
      <w:r>
        <w:t xml:space="preserve"> Dahl</w:t>
      </w:r>
    </w:p>
    <w:p w:rsidR="000E4E79" w:rsidRDefault="000E4E79">
      <w:r>
        <w:t>Millions by Frank Cottrell</w:t>
      </w:r>
    </w:p>
    <w:p w:rsidR="000E4E79" w:rsidRDefault="000E4E79">
      <w:proofErr w:type="spellStart"/>
      <w:r>
        <w:t>Skellig</w:t>
      </w:r>
      <w:proofErr w:type="spellEnd"/>
      <w:r>
        <w:t xml:space="preserve"> by David Almond</w:t>
      </w:r>
    </w:p>
    <w:p w:rsidR="000E4E79" w:rsidRDefault="000E4E79">
      <w:r>
        <w:t xml:space="preserve">Artemis Fowl by </w:t>
      </w:r>
      <w:proofErr w:type="spellStart"/>
      <w:r>
        <w:t>Eoin</w:t>
      </w:r>
      <w:proofErr w:type="spellEnd"/>
      <w:r>
        <w:t xml:space="preserve"> </w:t>
      </w:r>
      <w:proofErr w:type="spellStart"/>
      <w:r>
        <w:t>Colfer</w:t>
      </w:r>
      <w:proofErr w:type="spellEnd"/>
    </w:p>
    <w:p w:rsidR="000E4E79" w:rsidRDefault="000E4E79">
      <w:r>
        <w:t>The Borrowers by Mary Norton</w:t>
      </w:r>
    </w:p>
    <w:p w:rsidR="000E4E79" w:rsidRDefault="000E4E79">
      <w:r>
        <w:t xml:space="preserve">Five children and it by </w:t>
      </w:r>
    </w:p>
    <w:p w:rsidR="000E4E79" w:rsidRDefault="000E4E79">
      <w:r>
        <w:t xml:space="preserve">The Hobbit by JRR </w:t>
      </w:r>
      <w:proofErr w:type="spellStart"/>
      <w:r>
        <w:t>Tolkein</w:t>
      </w:r>
      <w:proofErr w:type="spellEnd"/>
    </w:p>
    <w:p w:rsidR="000E4E79" w:rsidRDefault="000E4E79"/>
    <w:p w:rsidR="000E4E79" w:rsidRDefault="000E4E79">
      <w:r>
        <w:t>The middle section are for readers who may need a little support but can read fluently.</w:t>
      </w:r>
    </w:p>
    <w:p w:rsidR="00CB4B51" w:rsidRDefault="00CB4B51"/>
    <w:p w:rsidR="000E4E79" w:rsidRDefault="000E4E79">
      <w:r>
        <w:t>The Worst Witch by Jill Murphy</w:t>
      </w:r>
    </w:p>
    <w:p w:rsidR="000E4E79" w:rsidRDefault="000E4E79">
      <w:r>
        <w:t xml:space="preserve">Truckers by Terry </w:t>
      </w:r>
      <w:proofErr w:type="spellStart"/>
      <w:r>
        <w:t>Pratchett</w:t>
      </w:r>
      <w:proofErr w:type="spellEnd"/>
    </w:p>
    <w:p w:rsidR="000E4E79" w:rsidRDefault="00CB4B51">
      <w:r>
        <w:t>The invisible dog by Dick King Smith</w:t>
      </w:r>
    </w:p>
    <w:p w:rsidR="00CB4B51" w:rsidRDefault="00CB4B51">
      <w:r>
        <w:t>George Speaks by Dick King Smith</w:t>
      </w:r>
    </w:p>
    <w:p w:rsidR="00CB4B51" w:rsidRDefault="00CB4B51">
      <w:r>
        <w:t xml:space="preserve">The Fox Busters by Dick King </w:t>
      </w:r>
      <w:proofErr w:type="spellStart"/>
      <w:r>
        <w:t>Sith</w:t>
      </w:r>
      <w:proofErr w:type="spellEnd"/>
    </w:p>
    <w:p w:rsidR="00CB4B51" w:rsidRDefault="00CB4B51">
      <w:r>
        <w:t xml:space="preserve">Cool as a Cucumber by Michael </w:t>
      </w:r>
      <w:proofErr w:type="spellStart"/>
      <w:r>
        <w:t>Morpurgo</w:t>
      </w:r>
      <w:proofErr w:type="spellEnd"/>
    </w:p>
    <w:p w:rsidR="00CB4B51" w:rsidRDefault="00CB4B51"/>
    <w:p w:rsidR="000E4E79" w:rsidRDefault="000E4E79">
      <w:r>
        <w:t>The final section is for readers who need an adult next to them to check their understanding and fluency.</w:t>
      </w:r>
    </w:p>
    <w:p w:rsidR="00CB4B51" w:rsidRDefault="00CB4B51">
      <w:r>
        <w:t>The Captain Underpants series of books are an easy read with a mix of cartoons, captions and longer text.</w:t>
      </w:r>
    </w:p>
    <w:p w:rsidR="00CB4B51" w:rsidRDefault="00CB4B51">
      <w:r>
        <w:t xml:space="preserve">The B.F.G. by </w:t>
      </w:r>
      <w:proofErr w:type="spellStart"/>
      <w:r>
        <w:t>Roald</w:t>
      </w:r>
      <w:proofErr w:type="spellEnd"/>
      <w:r>
        <w:t xml:space="preserve"> Dahl</w:t>
      </w:r>
    </w:p>
    <w:p w:rsidR="00CB4B51" w:rsidRDefault="00CB4B51">
      <w:r>
        <w:t xml:space="preserve">George's Marvellous medicine by </w:t>
      </w:r>
      <w:proofErr w:type="spellStart"/>
      <w:r>
        <w:t>Roald</w:t>
      </w:r>
      <w:proofErr w:type="spellEnd"/>
      <w:r>
        <w:t xml:space="preserve"> Dahl</w:t>
      </w:r>
    </w:p>
    <w:p w:rsidR="00CB4B51" w:rsidRDefault="00CB4B51">
      <w:r>
        <w:t xml:space="preserve">The Twits by </w:t>
      </w:r>
      <w:proofErr w:type="spellStart"/>
      <w:r>
        <w:t>Roald</w:t>
      </w:r>
      <w:proofErr w:type="spellEnd"/>
      <w:r>
        <w:t xml:space="preserve"> Dahl</w:t>
      </w:r>
    </w:p>
    <w:p w:rsidR="00CB4B51" w:rsidRDefault="00CB4B51">
      <w:proofErr w:type="spellStart"/>
      <w:r>
        <w:t>Esio</w:t>
      </w:r>
      <w:proofErr w:type="spellEnd"/>
      <w:r>
        <w:t xml:space="preserve"> Trot by </w:t>
      </w:r>
      <w:proofErr w:type="spellStart"/>
      <w:r>
        <w:t>Roald</w:t>
      </w:r>
      <w:proofErr w:type="spellEnd"/>
      <w:r>
        <w:t xml:space="preserve"> Dahl</w:t>
      </w:r>
    </w:p>
    <w:sectPr w:rsidR="00CB4B51" w:rsidSect="00B4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4E79"/>
    <w:rsid w:val="000E4E79"/>
    <w:rsid w:val="00B44B3A"/>
    <w:rsid w:val="00B80A8D"/>
    <w:rsid w:val="00CB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781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Taylor</dc:creator>
  <cp:lastModifiedBy>Joanna Taylor</cp:lastModifiedBy>
  <cp:revision>1</cp:revision>
  <dcterms:created xsi:type="dcterms:W3CDTF">2020-04-17T10:42:00Z</dcterms:created>
  <dcterms:modified xsi:type="dcterms:W3CDTF">2020-04-17T11:01:00Z</dcterms:modified>
</cp:coreProperties>
</file>